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28F6" w14:textId="20D1D7ED" w:rsidR="00D82928" w:rsidRDefault="009F60D9">
      <w:bookmarkStart w:id="0" w:name="_GoBack"/>
      <w:bookmarkEnd w:id="0"/>
      <w:r>
        <w:t>Diesen Musterbrief kann ein Kreisverband oder eine Kleingartenanlage als Vorlage</w:t>
      </w:r>
    </w:p>
    <w:p w14:paraId="2D5562FC" w14:textId="21B8E862" w:rsidR="009F60D9" w:rsidRDefault="009F60D9">
      <w:r>
        <w:t>benutzen, um bei Abgeo</w:t>
      </w:r>
      <w:r w:rsidR="00607AB9">
        <w:t>r</w:t>
      </w:r>
      <w:r>
        <w:t>dneten des Deutschen Bundestage in Ihrem Wahlkreis</w:t>
      </w:r>
    </w:p>
    <w:p w14:paraId="4DB7B74A" w14:textId="78B439F8" w:rsidR="00607AB9" w:rsidRDefault="00607AB9">
      <w:r>
        <w:t>um Unterstützung zu b</w:t>
      </w:r>
      <w:r w:rsidR="006552A4">
        <w:t>itten.</w:t>
      </w:r>
    </w:p>
    <w:p w14:paraId="641FBEF8" w14:textId="3520E2D2" w:rsidR="00EC49DF" w:rsidRDefault="00EC49DF">
      <w:r>
        <w:rPr>
          <w:noProof/>
        </w:rPr>
        <w:drawing>
          <wp:anchor distT="0" distB="0" distL="114300" distR="114300" simplePos="0" relativeHeight="251658240" behindDoc="1" locked="0" layoutInCell="1" allowOverlap="1" wp14:anchorId="1CB69A19" wp14:editId="3C9D2BDC">
            <wp:simplePos x="0" y="0"/>
            <wp:positionH relativeFrom="column">
              <wp:posOffset>62230</wp:posOffset>
            </wp:positionH>
            <wp:positionV relativeFrom="paragraph">
              <wp:posOffset>228600</wp:posOffset>
            </wp:positionV>
            <wp:extent cx="5760720" cy="4844415"/>
            <wp:effectExtent l="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509CF" w14:textId="5469D513" w:rsidR="00EC49DF" w:rsidRDefault="00EC49DF"/>
    <w:p w14:paraId="7F7D01A4" w14:textId="739EF795" w:rsidR="00EC49DF" w:rsidRDefault="00EC49DF"/>
    <w:p w14:paraId="2D71DB3C" w14:textId="2B81F45F" w:rsidR="00EC49DF" w:rsidRDefault="00EC49DF"/>
    <w:p w14:paraId="5096DDF5" w14:textId="46CDE049" w:rsidR="00EC49DF" w:rsidRDefault="00EC49DF"/>
    <w:p w14:paraId="63223A04" w14:textId="3318A211" w:rsidR="00EC49DF" w:rsidRDefault="00EC49DF"/>
    <w:p w14:paraId="530E2E42" w14:textId="621169C6" w:rsidR="00EC49DF" w:rsidRDefault="00EC49DF"/>
    <w:p w14:paraId="5113BBED" w14:textId="7D1D5B9F" w:rsidR="00EC49DF" w:rsidRDefault="00EC49DF"/>
    <w:p w14:paraId="6A50CB82" w14:textId="389C3808" w:rsidR="00EC49DF" w:rsidRDefault="00EC49DF"/>
    <w:p w14:paraId="5C1E63C5" w14:textId="14E666BE" w:rsidR="00EC49DF" w:rsidRDefault="00EC49DF"/>
    <w:p w14:paraId="66004942" w14:textId="340758B2" w:rsidR="00EC49DF" w:rsidRDefault="00EC49DF"/>
    <w:p w14:paraId="18E277D6" w14:textId="431C180C" w:rsidR="00EC49DF" w:rsidRDefault="00EC49DF"/>
    <w:p w14:paraId="27D34CE4" w14:textId="70399A12" w:rsidR="00EC49DF" w:rsidRDefault="00EC49DF"/>
    <w:p w14:paraId="6CD89D2C" w14:textId="4D128BE8" w:rsidR="00EC49DF" w:rsidRDefault="00EC49DF"/>
    <w:p w14:paraId="5B8E24E9" w14:textId="772AF27B" w:rsidR="00EC49DF" w:rsidRDefault="00EC49DF"/>
    <w:p w14:paraId="45A551D8" w14:textId="72419A5E" w:rsidR="00EC49DF" w:rsidRDefault="00EC49DF"/>
    <w:p w14:paraId="59CBEC40" w14:textId="7F3346DC" w:rsidR="00EC49DF" w:rsidRDefault="00EC49DF"/>
    <w:p w14:paraId="6D327089" w14:textId="43143978" w:rsidR="00EC49DF" w:rsidRDefault="00EC49DF"/>
    <w:tbl>
      <w:tblPr>
        <w:tblW w:w="5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78"/>
      </w:tblGrid>
      <w:tr w:rsidR="00EC49DF" w:rsidRPr="00EC49DF" w14:paraId="6BD8A3FA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1EBD" w14:textId="561D368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F101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Land Thüringen</w:t>
            </w:r>
          </w:p>
        </w:tc>
      </w:tr>
      <w:tr w:rsidR="00EC49DF" w:rsidRPr="00EC49DF" w14:paraId="4A7D2518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E52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189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D69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Eichsfeld - Nordhausen - Kyffhäuserkreis</w:t>
            </w:r>
          </w:p>
        </w:tc>
      </w:tr>
      <w:tr w:rsidR="00EC49DF" w:rsidRPr="00EC49DF" w14:paraId="6DAEABC1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DC4A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190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32A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Eisenach - Wartburgkreis - Unstrut-Hainich-Kreis</w:t>
            </w:r>
          </w:p>
        </w:tc>
      </w:tr>
      <w:tr w:rsidR="00EC49DF" w:rsidRPr="00EC49DF" w14:paraId="6A752A56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1B9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04BA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Jena - Sömmerda - Weimarer Land I</w:t>
            </w:r>
          </w:p>
        </w:tc>
      </w:tr>
      <w:tr w:rsidR="00EC49DF" w:rsidRPr="00EC49DF" w14:paraId="48434E56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0C1F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C3CD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Gotha - Ilm-Kreis</w:t>
            </w:r>
          </w:p>
        </w:tc>
      </w:tr>
      <w:tr w:rsidR="00EC49DF" w:rsidRPr="00EC49DF" w14:paraId="5364012A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224A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193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640C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Erfurt - Weimar - Weimarer Land II</w:t>
            </w:r>
          </w:p>
        </w:tc>
      </w:tr>
      <w:tr w:rsidR="00EC49DF" w:rsidRPr="00EC49DF" w14:paraId="615B1974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C2C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DBF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Gera - Greiz - Altenburger Land</w:t>
            </w:r>
          </w:p>
        </w:tc>
      </w:tr>
      <w:tr w:rsidR="00EC49DF" w:rsidRPr="00EC49DF" w14:paraId="62E8B5AA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4A6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195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885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Saalfeld-Rudolstadt - Saale-Holzland-Kreis - Saale-Orla-Kreis</w:t>
            </w:r>
          </w:p>
        </w:tc>
      </w:tr>
      <w:tr w:rsidR="00EC49DF" w:rsidRPr="00EC49DF" w14:paraId="0E145FFF" w14:textId="77777777" w:rsidTr="00EC49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250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196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B97" w14:textId="77777777" w:rsidR="00EC49DF" w:rsidRPr="00EC49DF" w:rsidRDefault="00EC49DF" w:rsidP="00EC49D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r w:rsidRPr="00EC49DF"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Suhl - Schmalkalden-Meiningen - Hildburghausen - Sonneberg</w:t>
            </w:r>
          </w:p>
        </w:tc>
      </w:tr>
    </w:tbl>
    <w:p w14:paraId="1F9787F5" w14:textId="134775B5" w:rsidR="00EC49DF" w:rsidRDefault="00EC49DF"/>
    <w:p w14:paraId="377B60F8" w14:textId="5AA09F5B" w:rsidR="00EC49DF" w:rsidRDefault="00A21A76">
      <w:r>
        <w:t xml:space="preserve">22 </w:t>
      </w:r>
      <w:r w:rsidR="00E331D0">
        <w:t>Abgeordnete vertreten Thüringen im Bundestag.</w:t>
      </w:r>
    </w:p>
    <w:p w14:paraId="257BEFBA" w14:textId="083E8598" w:rsidR="00E331D0" w:rsidRDefault="00E331D0">
      <w:r>
        <w:t>Wählen Sie einen Vertreter einer Partei aus ihrer Region.</w:t>
      </w:r>
    </w:p>
    <w:sectPr w:rsidR="00E33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D9"/>
    <w:rsid w:val="00221CCA"/>
    <w:rsid w:val="00286E2C"/>
    <w:rsid w:val="0052693B"/>
    <w:rsid w:val="0053595B"/>
    <w:rsid w:val="00591203"/>
    <w:rsid w:val="005C2DD2"/>
    <w:rsid w:val="00607AB9"/>
    <w:rsid w:val="006552A4"/>
    <w:rsid w:val="00670436"/>
    <w:rsid w:val="006B127C"/>
    <w:rsid w:val="008543EB"/>
    <w:rsid w:val="00854488"/>
    <w:rsid w:val="008E548B"/>
    <w:rsid w:val="008F7AF1"/>
    <w:rsid w:val="009407BC"/>
    <w:rsid w:val="00954FE7"/>
    <w:rsid w:val="009F60D9"/>
    <w:rsid w:val="00A21A76"/>
    <w:rsid w:val="00AF528B"/>
    <w:rsid w:val="00AF6CC2"/>
    <w:rsid w:val="00CF3B22"/>
    <w:rsid w:val="00D82928"/>
    <w:rsid w:val="00E30A6D"/>
    <w:rsid w:val="00E331D0"/>
    <w:rsid w:val="00EC49DF"/>
    <w:rsid w:val="00F30E70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498F"/>
  <w15:chartTrackingRefBased/>
  <w15:docId w15:val="{1CA411AA-3CB9-4E74-A9CF-E57EFB9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Mattig</dc:creator>
  <cp:keywords/>
  <dc:description/>
  <cp:lastModifiedBy>HP</cp:lastModifiedBy>
  <cp:revision>2</cp:revision>
  <dcterms:created xsi:type="dcterms:W3CDTF">2021-05-16T16:44:00Z</dcterms:created>
  <dcterms:modified xsi:type="dcterms:W3CDTF">2021-05-16T16:44:00Z</dcterms:modified>
</cp:coreProperties>
</file>